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7D33" w14:textId="77777777" w:rsidR="00773DA8" w:rsidRDefault="00773DA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C6E053" w14:textId="77777777" w:rsidR="00773DA8" w:rsidRDefault="00773DA8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</w:p>
    <w:p w14:paraId="64989EFA" w14:textId="77777777" w:rsidR="00773DA8" w:rsidRDefault="00773DA8">
      <w:pPr>
        <w:spacing w:after="0" w:line="240" w:lineRule="auto"/>
        <w:rPr>
          <w:sz w:val="16"/>
          <w:szCs w:val="16"/>
        </w:rPr>
      </w:pPr>
    </w:p>
    <w:p w14:paraId="4E17B9F5" w14:textId="30768BC4" w:rsidR="00773DA8" w:rsidRDefault="00773DA8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 w:rsidR="005608E3">
        <w:rPr>
          <w:rFonts w:ascii="Calibri" w:hAnsi="Calibri" w:cs="Calibri"/>
          <w:sz w:val="22"/>
          <w:szCs w:val="22"/>
        </w:rPr>
        <w:t>………………………..</w:t>
      </w:r>
    </w:p>
    <w:p w14:paraId="7F45BD5F" w14:textId="77777777" w:rsidR="00773DA8" w:rsidRDefault="00773DA8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(imię i nazwisko rodzica, opiekuna prawnego)</w:t>
      </w:r>
    </w:p>
    <w:p w14:paraId="317EEFC1" w14:textId="77777777" w:rsidR="00773DA8" w:rsidRDefault="00773DA8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DC09DE5" w14:textId="77777777" w:rsidR="00773DA8" w:rsidRDefault="00773DA8">
      <w:pPr>
        <w:rPr>
          <w:rFonts w:ascii="Calibri" w:hAnsi="Calibri" w:cs="Calibri"/>
          <w:sz w:val="22"/>
          <w:szCs w:val="22"/>
        </w:rPr>
      </w:pPr>
    </w:p>
    <w:p w14:paraId="117651C8" w14:textId="77777777" w:rsidR="00773DA8" w:rsidRDefault="00773DA8">
      <w:pPr>
        <w:rPr>
          <w:rFonts w:ascii="Calibri" w:hAnsi="Calibri" w:cs="Calibri"/>
          <w:sz w:val="22"/>
          <w:szCs w:val="22"/>
        </w:rPr>
      </w:pPr>
    </w:p>
    <w:p w14:paraId="032C153D" w14:textId="77777777" w:rsidR="00773DA8" w:rsidRDefault="00773DA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D3785BF" w14:textId="77777777" w:rsidR="00773DA8" w:rsidRDefault="00773DA8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6612E041" w14:textId="77777777" w:rsidR="00773DA8" w:rsidRDefault="00773DA8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D3215B8" w14:textId="77777777" w:rsidR="00773DA8" w:rsidRDefault="00773DA8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niżej podpisany / a  …………………………………………..……………………………..................................................,</w:t>
      </w:r>
    </w:p>
    <w:p w14:paraId="05783A92" w14:textId="77777777" w:rsidR="00773DA8" w:rsidRDefault="00773DA8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(imię i nazwisko rodzica, opiekuna prawnego)</w:t>
      </w:r>
    </w:p>
    <w:p w14:paraId="706B96ED" w14:textId="77777777" w:rsidR="00773DA8" w:rsidRDefault="00773DA8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A8A0286" w14:textId="77777777" w:rsidR="00773DA8" w:rsidRDefault="00773DA8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B8FB568" w14:textId="77777777" w:rsidR="00773DA8" w:rsidRDefault="00773DA8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zamieszkały / a  …………………………………………………………………………………………………………………………………..,</w:t>
      </w:r>
    </w:p>
    <w:p w14:paraId="632F31BE" w14:textId="77777777" w:rsidR="00773DA8" w:rsidRDefault="00773DA8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(adres zamieszkania, gmina)</w:t>
      </w:r>
    </w:p>
    <w:p w14:paraId="2494337F" w14:textId="77777777" w:rsidR="00773DA8" w:rsidRDefault="00773DA8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4885112" w14:textId="77777777" w:rsidR="00773DA8" w:rsidRDefault="00773D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legitymujący / a się dowodem osobistym …………………………………………………………………………………………., </w:t>
      </w:r>
    </w:p>
    <w:p w14:paraId="5C9B19BF" w14:textId="77777777" w:rsidR="00773DA8" w:rsidRDefault="00773DA8">
      <w:pPr>
        <w:rPr>
          <w:rFonts w:ascii="Calibri" w:hAnsi="Calibri" w:cs="Calibri"/>
          <w:sz w:val="22"/>
          <w:szCs w:val="22"/>
        </w:rPr>
      </w:pPr>
    </w:p>
    <w:p w14:paraId="4537980B" w14:textId="77777777" w:rsidR="00773DA8" w:rsidRDefault="00773D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wydanym przez ………………..…………………..…………….. w dniu…..………………………………………………………….…, </w:t>
      </w:r>
    </w:p>
    <w:p w14:paraId="00D0A7CE" w14:textId="77777777" w:rsidR="00773DA8" w:rsidRDefault="00773DA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oświadczam, że </w:t>
      </w:r>
    </w:p>
    <w:p w14:paraId="5FC23A17" w14:textId="77777777" w:rsidR="00773DA8" w:rsidRDefault="00773DA8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93B5D4C" w14:textId="77777777" w:rsidR="00773DA8" w:rsidRDefault="00773DA8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…………………………………………………………, urodzony /a w dniu ………………………………………………………………., </w:t>
      </w:r>
    </w:p>
    <w:p w14:paraId="357702DA" w14:textId="77777777" w:rsidR="00773DA8" w:rsidRDefault="00773DA8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(imię i nazwisko dziecka)                                                                                           (data urodzenia)</w:t>
      </w:r>
    </w:p>
    <w:p w14:paraId="31B541A8" w14:textId="77777777" w:rsidR="00773DA8" w:rsidRDefault="00773DA8">
      <w:pPr>
        <w:rPr>
          <w:rFonts w:ascii="Calibri" w:hAnsi="Calibri" w:cs="Calibri"/>
          <w:sz w:val="22"/>
          <w:szCs w:val="22"/>
        </w:rPr>
      </w:pPr>
    </w:p>
    <w:p w14:paraId="11A4A96B" w14:textId="77777777" w:rsidR="00773DA8" w:rsidRDefault="00773DA8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……………………………………………………………………………………………………………..  zamieszkuje pod adresem: </w:t>
      </w:r>
    </w:p>
    <w:p w14:paraId="75042A1C" w14:textId="77777777" w:rsidR="00773DA8" w:rsidRDefault="00773DA8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(miejsce urodzenia)</w:t>
      </w:r>
    </w:p>
    <w:p w14:paraId="3BD075E0" w14:textId="77777777" w:rsidR="00773DA8" w:rsidRDefault="00773DA8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746D609" w14:textId="7F37DE55" w:rsidR="00773DA8" w:rsidRDefault="00773DA8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……………………………………………………………………………………..………</w:t>
      </w:r>
      <w:r w:rsidR="00817786">
        <w:rPr>
          <w:rFonts w:ascii="Calibri" w:hAnsi="Calibri" w:cs="Calibri"/>
          <w:sz w:val="22"/>
          <w:szCs w:val="22"/>
        </w:rPr>
        <w:t>gmina.</w:t>
      </w:r>
      <w:r>
        <w:rPr>
          <w:rFonts w:ascii="Calibri" w:hAnsi="Calibri" w:cs="Calibri"/>
          <w:sz w:val="22"/>
          <w:szCs w:val="22"/>
        </w:rPr>
        <w:t>……</w:t>
      </w:r>
      <w:r w:rsidR="00817786">
        <w:rPr>
          <w:rFonts w:ascii="Calibri" w:hAnsi="Calibri" w:cs="Calibri"/>
          <w:sz w:val="22"/>
          <w:szCs w:val="22"/>
        </w:rPr>
        <w:t>………………………………………………</w:t>
      </w:r>
    </w:p>
    <w:p w14:paraId="038DF1F0" w14:textId="34AA5D95" w:rsidR="00773DA8" w:rsidRDefault="00773DA8">
      <w:pPr>
        <w:spacing w:after="0" w:line="240" w:lineRule="auto"/>
        <w:ind w:left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(adres zamieszkania</w:t>
      </w:r>
      <w:r w:rsidR="00A30EC0">
        <w:rPr>
          <w:rFonts w:ascii="Calibri" w:hAnsi="Calibri" w:cs="Calibri"/>
          <w:sz w:val="22"/>
          <w:szCs w:val="22"/>
        </w:rPr>
        <w:t>,</w:t>
      </w:r>
      <w:r w:rsidR="00A30EC0" w:rsidRPr="00817786">
        <w:rPr>
          <w:rFonts w:ascii="Calibri" w:hAnsi="Calibri" w:cs="Calibri"/>
          <w:sz w:val="22"/>
          <w:szCs w:val="22"/>
        </w:rPr>
        <w:t xml:space="preserve"> gmina</w:t>
      </w:r>
      <w:r>
        <w:rPr>
          <w:rFonts w:ascii="Calibri" w:hAnsi="Calibri" w:cs="Calibri"/>
          <w:sz w:val="22"/>
          <w:szCs w:val="22"/>
        </w:rPr>
        <w:t>)</w:t>
      </w:r>
    </w:p>
    <w:p w14:paraId="77872F6B" w14:textId="77777777" w:rsidR="00773DA8" w:rsidRDefault="00773DA8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183314A9" w14:textId="77777777" w:rsidR="00773DA8" w:rsidRDefault="00773DA8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AAC4360" w14:textId="77777777" w:rsidR="00773DA8" w:rsidRDefault="00773DA8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zmiany miejsca zamieszkania dziecka zobowiązuję się do powiadomienia przedszkola, do którego uczęszcza w/w dziecko w terminie 14 dni od daty zaistniałej zmiany.</w:t>
      </w:r>
    </w:p>
    <w:p w14:paraId="3DA1AB9E" w14:textId="77777777" w:rsidR="00773DA8" w:rsidRDefault="00773DA8">
      <w:pPr>
        <w:spacing w:after="0"/>
        <w:rPr>
          <w:rFonts w:ascii="Calibri" w:hAnsi="Calibri" w:cs="Calibri"/>
          <w:sz w:val="22"/>
          <w:szCs w:val="22"/>
        </w:rPr>
      </w:pPr>
    </w:p>
    <w:p w14:paraId="7E419C0B" w14:textId="77777777" w:rsidR="00773DA8" w:rsidRDefault="00773DA8">
      <w:pPr>
        <w:spacing w:after="0"/>
        <w:rPr>
          <w:rFonts w:ascii="Calibri" w:hAnsi="Calibri" w:cs="Calibri"/>
          <w:sz w:val="22"/>
          <w:szCs w:val="22"/>
        </w:rPr>
      </w:pPr>
    </w:p>
    <w:p w14:paraId="360C556C" w14:textId="77777777" w:rsidR="00773DA8" w:rsidRDefault="00773DA8">
      <w:pPr>
        <w:spacing w:after="0"/>
        <w:rPr>
          <w:rFonts w:ascii="Calibri" w:hAnsi="Calibri" w:cs="Calibri"/>
          <w:sz w:val="22"/>
          <w:szCs w:val="22"/>
        </w:rPr>
      </w:pPr>
    </w:p>
    <w:p w14:paraId="1235DACB" w14:textId="744F94B2" w:rsidR="00773DA8" w:rsidRDefault="00D402C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="009372B8">
        <w:rPr>
          <w:sz w:val="16"/>
          <w:szCs w:val="16"/>
        </w:rPr>
        <w:tab/>
      </w:r>
      <w:r w:rsidR="009372B8">
        <w:rPr>
          <w:sz w:val="16"/>
          <w:szCs w:val="16"/>
        </w:rPr>
        <w:tab/>
      </w:r>
      <w:r w:rsidR="009372B8">
        <w:rPr>
          <w:sz w:val="16"/>
          <w:szCs w:val="16"/>
        </w:rPr>
        <w:tab/>
      </w:r>
      <w:r w:rsidR="009372B8">
        <w:rPr>
          <w:sz w:val="16"/>
          <w:szCs w:val="16"/>
        </w:rPr>
        <w:tab/>
      </w:r>
      <w:r w:rsidR="009372B8">
        <w:rPr>
          <w:sz w:val="16"/>
          <w:szCs w:val="16"/>
        </w:rPr>
        <w:tab/>
      </w:r>
      <w:r>
        <w:rPr>
          <w:sz w:val="16"/>
          <w:szCs w:val="16"/>
        </w:rPr>
        <w:t xml:space="preserve">  ……………………………………..</w:t>
      </w:r>
    </w:p>
    <w:p w14:paraId="427E3CC7" w14:textId="1B7EE4F5" w:rsidR="009372B8" w:rsidRDefault="006F4298" w:rsidP="009372B8">
      <w:pPr>
        <w:rPr>
          <w:sz w:val="16"/>
          <w:szCs w:val="16"/>
        </w:rPr>
      </w:pPr>
      <w:r>
        <w:rPr>
          <w:sz w:val="16"/>
          <w:szCs w:val="16"/>
        </w:rPr>
        <w:t xml:space="preserve">Łódź, dn. </w:t>
      </w:r>
      <w:r w:rsidR="00A43F2D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="00A8203E">
        <w:rPr>
          <w:sz w:val="16"/>
          <w:szCs w:val="16"/>
        </w:rPr>
        <w:t>0</w:t>
      </w:r>
      <w:r w:rsidR="00FD60FA">
        <w:rPr>
          <w:sz w:val="16"/>
          <w:szCs w:val="16"/>
        </w:rPr>
        <w:t>9</w:t>
      </w:r>
      <w:r>
        <w:rPr>
          <w:sz w:val="16"/>
          <w:szCs w:val="16"/>
        </w:rPr>
        <w:t>.20</w:t>
      </w:r>
      <w:r w:rsidR="00A8203E">
        <w:rPr>
          <w:sz w:val="16"/>
          <w:szCs w:val="16"/>
        </w:rPr>
        <w:t>2</w:t>
      </w:r>
      <w:r w:rsidR="00142B13">
        <w:rPr>
          <w:sz w:val="16"/>
          <w:szCs w:val="16"/>
        </w:rPr>
        <w:t>3</w:t>
      </w:r>
      <w:r>
        <w:rPr>
          <w:sz w:val="16"/>
          <w:szCs w:val="16"/>
        </w:rPr>
        <w:t xml:space="preserve">r                                                                                         </w:t>
      </w:r>
      <w:r w:rsidR="009372B8">
        <w:rPr>
          <w:sz w:val="16"/>
          <w:szCs w:val="16"/>
        </w:rPr>
        <w:t xml:space="preserve">                      </w:t>
      </w:r>
      <w:r w:rsidR="009372B8">
        <w:rPr>
          <w:sz w:val="16"/>
          <w:szCs w:val="16"/>
        </w:rPr>
        <w:t xml:space="preserve">      (podpis rodzica / opiekuna)</w:t>
      </w:r>
    </w:p>
    <w:p w14:paraId="371746F5" w14:textId="7FEE65FF" w:rsidR="00773DA8" w:rsidRDefault="006F4298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="00773DA8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</w:t>
      </w:r>
      <w:r w:rsidR="00773DA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</w:t>
      </w:r>
    </w:p>
    <w:p w14:paraId="00F2BC9C" w14:textId="77777777" w:rsidR="00773DA8" w:rsidRDefault="00773DA8">
      <w:pPr>
        <w:spacing w:after="0"/>
        <w:rPr>
          <w:rFonts w:ascii="Calibri" w:hAnsi="Calibri" w:cs="Calibri"/>
          <w:sz w:val="22"/>
          <w:szCs w:val="22"/>
        </w:rPr>
      </w:pPr>
    </w:p>
    <w:p w14:paraId="7B3A6DEE" w14:textId="77777777" w:rsidR="00773DA8" w:rsidRDefault="00773DA8">
      <w:pPr>
        <w:spacing w:after="0"/>
        <w:rPr>
          <w:rFonts w:ascii="Calibri" w:hAnsi="Calibri" w:cs="Calibri"/>
          <w:sz w:val="22"/>
          <w:szCs w:val="22"/>
        </w:rPr>
      </w:pPr>
    </w:p>
    <w:p w14:paraId="0B984BAF" w14:textId="77777777" w:rsidR="00773DA8" w:rsidRDefault="00773DA8">
      <w:pPr>
        <w:spacing w:after="0"/>
        <w:rPr>
          <w:rFonts w:ascii="Calibri" w:hAnsi="Calibri" w:cs="Calibri"/>
          <w:sz w:val="22"/>
          <w:szCs w:val="22"/>
        </w:rPr>
      </w:pPr>
    </w:p>
    <w:p w14:paraId="6C9C4021" w14:textId="77777777" w:rsidR="00773DA8" w:rsidRDefault="00773DA8">
      <w:pPr>
        <w:spacing w:after="0"/>
        <w:rPr>
          <w:rFonts w:ascii="Calibri" w:hAnsi="Calibri" w:cs="Calibri"/>
          <w:sz w:val="22"/>
          <w:szCs w:val="22"/>
        </w:rPr>
      </w:pPr>
    </w:p>
    <w:p w14:paraId="41551DBC" w14:textId="77777777" w:rsidR="00773DA8" w:rsidRPr="002E5E65" w:rsidRDefault="00773DA8" w:rsidP="006D79CE">
      <w:pPr>
        <w:pStyle w:val="Nagwek2"/>
        <w:rPr>
          <w:color w:val="auto"/>
        </w:rPr>
      </w:pPr>
      <w:r w:rsidRPr="002E5E65">
        <w:rPr>
          <w:color w:val="auto"/>
        </w:rPr>
        <w:lastRenderedPageBreak/>
        <w:t xml:space="preserve">Klauzula informacyjna dotycząca przetwarzania danych osobowych, </w:t>
      </w:r>
      <w:r w:rsidRPr="002E5E65">
        <w:rPr>
          <w:color w:val="auto"/>
        </w:rPr>
        <w:br/>
        <w:t>dla których administratorem danych jest Prezydent Miasta Łodzi</w:t>
      </w:r>
    </w:p>
    <w:p w14:paraId="796296ED" w14:textId="5855CC5F" w:rsidR="00773DA8" w:rsidRPr="002E5E65" w:rsidRDefault="00773DA8" w:rsidP="006D79CE">
      <w:pPr>
        <w:pStyle w:val="Nagwek2"/>
        <w:rPr>
          <w:color w:val="auto"/>
        </w:rPr>
      </w:pPr>
      <w:r w:rsidRPr="002E5E65">
        <w:rPr>
          <w:color w:val="auto"/>
        </w:rPr>
        <w:t xml:space="preserve">w zakresie pokrywania kosztów wychowania przedszkolnego przez gminę której mieszkańcem jest dziecko uczęszczające do </w:t>
      </w:r>
      <w:r w:rsidR="005E05D5" w:rsidRPr="002E5E65">
        <w:rPr>
          <w:color w:val="auto"/>
        </w:rPr>
        <w:t>P</w:t>
      </w:r>
      <w:r w:rsidRPr="002E5E65">
        <w:rPr>
          <w:color w:val="auto"/>
        </w:rPr>
        <w:t xml:space="preserve">rzedszkola </w:t>
      </w:r>
      <w:r w:rsidR="005E05D5" w:rsidRPr="002E5E65">
        <w:rPr>
          <w:color w:val="auto"/>
        </w:rPr>
        <w:t>M</w:t>
      </w:r>
      <w:r w:rsidRPr="002E5E65">
        <w:rPr>
          <w:color w:val="auto"/>
        </w:rPr>
        <w:t>iejskiego</w:t>
      </w:r>
    </w:p>
    <w:p w14:paraId="5644F5F0" w14:textId="77777777" w:rsidR="00773DA8" w:rsidRDefault="00773DA8">
      <w:pPr>
        <w:spacing w:after="0" w:line="256" w:lineRule="auto"/>
        <w:jc w:val="both"/>
        <w:rPr>
          <w:rFonts w:ascii="Calibri" w:hAnsi="Calibri" w:cs="Calibri"/>
          <w:sz w:val="22"/>
          <w:szCs w:val="22"/>
        </w:rPr>
      </w:pPr>
    </w:p>
    <w:p w14:paraId="2E9BCB22" w14:textId="77777777" w:rsidR="00773DA8" w:rsidRDefault="00773DA8">
      <w:pPr>
        <w:spacing w:after="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Szanowni Państwo,</w:t>
      </w:r>
    </w:p>
    <w:p w14:paraId="29CCB41D" w14:textId="77777777" w:rsidR="00773DA8" w:rsidRDefault="00773DA8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14:paraId="2D26916E" w14:textId="77777777" w:rsidR="00773DA8" w:rsidRPr="00B839DE" w:rsidRDefault="00773DA8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Administratorem danych osobowych jest Prezydent Miasta Łodzi z siedzibą w Łodzi przy ul. Piotrkowskiej 104, 90-926 Łódź, tel.: +48 (42) 638-44-44, e-mail</w:t>
      </w:r>
      <w:r w:rsidRPr="00B839DE">
        <w:rPr>
          <w:rFonts w:ascii="Calibri" w:hAnsi="Calibri" w:cs="Calibri"/>
          <w:sz w:val="22"/>
          <w:szCs w:val="22"/>
        </w:rPr>
        <w:t xml:space="preserve">: </w:t>
      </w:r>
      <w:hyperlink r:id="rId7" w:tgtFrame="_blank" w:history="1">
        <w:r w:rsidRPr="00B839DE">
          <w:rPr>
            <w:rStyle w:val="Hipercze"/>
            <w:rFonts w:ascii="Calibri" w:hAnsi="Calibri" w:cs="Calibri"/>
            <w:color w:val="auto"/>
            <w:sz w:val="22"/>
            <w:szCs w:val="22"/>
          </w:rPr>
          <w:t>lckm@uml.lodz.pl</w:t>
        </w:r>
      </w:hyperlink>
      <w:r w:rsidRPr="00B839DE">
        <w:rPr>
          <w:rFonts w:ascii="Calibri" w:hAnsi="Calibri" w:cs="Calibri"/>
          <w:sz w:val="22"/>
          <w:szCs w:val="22"/>
        </w:rPr>
        <w:t>.</w:t>
      </w:r>
    </w:p>
    <w:p w14:paraId="3BA5FB15" w14:textId="1E73CB45" w:rsidR="00773DA8" w:rsidRDefault="00773DA8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39DE">
        <w:rPr>
          <w:rFonts w:ascii="Calibri" w:hAnsi="Calibri" w:cs="Calibri"/>
          <w:sz w:val="22"/>
          <w:szCs w:val="22"/>
        </w:rPr>
        <w:t>Administrator wyznaczył inspektora ochrony danych, z którym może się Pani / Pan skontaktować poprzez e-mail</w:t>
      </w:r>
      <w:r w:rsidRPr="00810CB7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4064CB" w:rsidRPr="004064CB">
          <w:rPr>
            <w:rStyle w:val="Hipercze"/>
            <w:rFonts w:ascii="Calibri" w:hAnsi="Calibri" w:cs="Calibri"/>
            <w:color w:val="auto"/>
            <w:sz w:val="22"/>
            <w:szCs w:val="22"/>
          </w:rPr>
          <w:t>iod@uml.lodz.pl</w:t>
        </w:r>
      </w:hyperlink>
      <w:r w:rsidRPr="00B839DE">
        <w:rPr>
          <w:rFonts w:ascii="Calibri" w:hAnsi="Calibri" w:cs="Calibri"/>
          <w:sz w:val="22"/>
          <w:szCs w:val="22"/>
        </w:rPr>
        <w:t xml:space="preserve"> bądź telefonicznie +48 (42) 638-59-50. Z inspektorem ochrony danych można się kontaktować we wszystkich sprawach dotyczących przetwarzania danych osobowych przez Urząd Miasta Łodzi</w:t>
      </w:r>
      <w:r>
        <w:rPr>
          <w:rFonts w:ascii="Calibri" w:hAnsi="Calibri" w:cs="Calibri"/>
          <w:color w:val="000000"/>
          <w:sz w:val="22"/>
          <w:szCs w:val="22"/>
        </w:rPr>
        <w:t xml:space="preserve"> oraz korzystania z praw związanych z przetwarzaniem danych.</w:t>
      </w:r>
    </w:p>
    <w:p w14:paraId="699E3176" w14:textId="77777777" w:rsidR="00773DA8" w:rsidRDefault="00773DA8">
      <w:pPr>
        <w:numPr>
          <w:ilvl w:val="0"/>
          <w:numId w:val="7"/>
        </w:numPr>
        <w:shd w:val="clear" w:color="auto" w:fill="FFFFFF"/>
        <w:spacing w:after="0" w:line="240" w:lineRule="auto"/>
        <w:ind w:left="646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Podanie danych osobowych jest warunkiem koniecznym do realizacji sprawy w Urzędzie Miasta Łodzi. Ogólną podstawę do przetwarzania danych stanowi art. 6 ust. 1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lit.c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ogólnego rozporządzenia. </w:t>
      </w:r>
    </w:p>
    <w:p w14:paraId="74DC7E17" w14:textId="1AECADD7" w:rsidR="00773DA8" w:rsidRPr="00D402C2" w:rsidRDefault="00773DA8">
      <w:pPr>
        <w:shd w:val="clear" w:color="auto" w:fill="FFFFFF"/>
        <w:spacing w:after="0" w:line="240" w:lineRule="auto"/>
        <w:ind w:left="64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Szczegółowe cele przetwarzania danych zostały wskazane w następujących przepisach: 1) ustawie z dnia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27 października 2017 r. </w:t>
      </w:r>
      <w:r>
        <w:rPr>
          <w:rFonts w:ascii="Calibri" w:hAnsi="Calibri" w:cs="Calibri"/>
          <w:i/>
          <w:iCs/>
          <w:color w:val="000000"/>
          <w:sz w:val="22"/>
          <w:szCs w:val="22"/>
          <w:lang w:eastAsia="pl-PL"/>
        </w:rPr>
        <w:t xml:space="preserve">o finansowaniu zadań </w:t>
      </w:r>
      <w:bookmarkStart w:id="0" w:name="_Hlk80883514"/>
      <w:r>
        <w:rPr>
          <w:rFonts w:ascii="Calibri" w:hAnsi="Calibri" w:cs="Calibri"/>
          <w:i/>
          <w:iCs/>
          <w:color w:val="000000"/>
          <w:sz w:val="22"/>
          <w:szCs w:val="22"/>
          <w:lang w:eastAsia="pl-PL"/>
        </w:rPr>
        <w:t>oświatowych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="00596190" w:rsidRPr="00596190">
        <w:rPr>
          <w:rFonts w:asciiTheme="minorHAnsi" w:hAnsiTheme="minorHAnsi" w:cstheme="minorHAnsi"/>
          <w:sz w:val="22"/>
          <w:szCs w:val="22"/>
        </w:rPr>
        <w:t>(</w:t>
      </w:r>
      <w:r w:rsidR="00596190" w:rsidRPr="00D402C2">
        <w:rPr>
          <w:rFonts w:asciiTheme="minorHAnsi" w:hAnsiTheme="minorHAnsi" w:cstheme="minorHAnsi"/>
          <w:sz w:val="22"/>
          <w:szCs w:val="22"/>
        </w:rPr>
        <w:t xml:space="preserve">Dz. U. </w:t>
      </w:r>
      <w:r w:rsidR="00D402C2" w:rsidRPr="00D402C2">
        <w:rPr>
          <w:rFonts w:asciiTheme="minorHAnsi" w:hAnsiTheme="minorHAnsi" w:cstheme="minorHAnsi"/>
          <w:sz w:val="22"/>
          <w:szCs w:val="22"/>
        </w:rPr>
        <w:t xml:space="preserve"> z 20</w:t>
      </w:r>
      <w:r w:rsidR="00142B13">
        <w:rPr>
          <w:rFonts w:asciiTheme="minorHAnsi" w:hAnsiTheme="minorHAnsi" w:cstheme="minorHAnsi"/>
          <w:sz w:val="22"/>
          <w:szCs w:val="22"/>
        </w:rPr>
        <w:t>22</w:t>
      </w:r>
      <w:r w:rsidR="00D402C2" w:rsidRPr="00D402C2">
        <w:rPr>
          <w:rFonts w:asciiTheme="minorHAnsi" w:hAnsiTheme="minorHAnsi" w:cstheme="minorHAnsi"/>
          <w:sz w:val="22"/>
          <w:szCs w:val="22"/>
        </w:rPr>
        <w:t xml:space="preserve"> r. poz. </w:t>
      </w:r>
      <w:r w:rsidR="00142B13">
        <w:rPr>
          <w:rFonts w:asciiTheme="minorHAnsi" w:hAnsiTheme="minorHAnsi" w:cstheme="minorHAnsi"/>
          <w:sz w:val="22"/>
          <w:szCs w:val="22"/>
        </w:rPr>
        <w:t>2082</w:t>
      </w:r>
      <w:r w:rsidR="00596190" w:rsidRPr="00D402C2">
        <w:rPr>
          <w:rFonts w:asciiTheme="minorHAnsi" w:hAnsiTheme="minorHAnsi" w:cstheme="minorHAnsi"/>
          <w:sz w:val="22"/>
          <w:szCs w:val="22"/>
        </w:rPr>
        <w:t>)</w:t>
      </w:r>
      <w:r w:rsidR="00327138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6B666C21" w14:textId="232CBA65" w:rsidR="00773DA8" w:rsidRPr="00D402C2" w:rsidRDefault="00773DA8" w:rsidP="00D402C2">
      <w:pPr>
        <w:shd w:val="clear" w:color="auto" w:fill="FFFFFF"/>
        <w:spacing w:after="0" w:line="240" w:lineRule="auto"/>
        <w:ind w:left="64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Pani/Pana dane będą przetwarzane w celu </w:t>
      </w:r>
      <w:r>
        <w:rPr>
          <w:rFonts w:ascii="Calibri" w:hAnsi="Calibri" w:cs="Calibri"/>
          <w:sz w:val="22"/>
          <w:szCs w:val="22"/>
        </w:rPr>
        <w:t xml:space="preserve">pokrywania kosztów wychowania przedszkolnego  przez gminę, której mieszkańcem jest dziecko uczęszczające do przedszkola miejskiego prowadzonego przez Miasto Łódź niebędące mieszkańcem Łodzi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zgodnie z art. 50 ust. 2 ustawy z dnia 27 października 2017 r. </w:t>
      </w:r>
      <w:r>
        <w:rPr>
          <w:rFonts w:ascii="Calibri" w:hAnsi="Calibri" w:cs="Calibri"/>
          <w:i/>
          <w:iCs/>
          <w:color w:val="000000"/>
          <w:sz w:val="22"/>
          <w:szCs w:val="22"/>
          <w:lang w:eastAsia="pl-PL"/>
        </w:rPr>
        <w:t>o finansowaniu zadań oświatowych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="00D402C2">
        <w:rPr>
          <w:rFonts w:asciiTheme="minorHAnsi" w:hAnsiTheme="minorHAnsi" w:cstheme="minorHAnsi"/>
          <w:sz w:val="22"/>
          <w:szCs w:val="22"/>
        </w:rPr>
        <w:t xml:space="preserve"> </w:t>
      </w:r>
      <w:r w:rsidR="00D402C2" w:rsidRPr="00596190">
        <w:rPr>
          <w:rFonts w:asciiTheme="minorHAnsi" w:hAnsiTheme="minorHAnsi" w:cstheme="minorHAnsi"/>
          <w:sz w:val="22"/>
          <w:szCs w:val="22"/>
        </w:rPr>
        <w:t>(</w:t>
      </w:r>
      <w:r w:rsidR="00D402C2" w:rsidRPr="00D402C2">
        <w:rPr>
          <w:rFonts w:asciiTheme="minorHAnsi" w:hAnsiTheme="minorHAnsi" w:cstheme="minorHAnsi"/>
          <w:sz w:val="22"/>
          <w:szCs w:val="22"/>
        </w:rPr>
        <w:t>Dz. U.  z 202</w:t>
      </w:r>
      <w:r w:rsidR="00142B13">
        <w:rPr>
          <w:rFonts w:asciiTheme="minorHAnsi" w:hAnsiTheme="minorHAnsi" w:cstheme="minorHAnsi"/>
          <w:sz w:val="22"/>
          <w:szCs w:val="22"/>
        </w:rPr>
        <w:t>2</w:t>
      </w:r>
      <w:r w:rsidR="00D402C2" w:rsidRPr="00D402C2">
        <w:rPr>
          <w:rFonts w:asciiTheme="minorHAnsi" w:hAnsiTheme="minorHAnsi" w:cstheme="minorHAnsi"/>
          <w:sz w:val="22"/>
          <w:szCs w:val="22"/>
        </w:rPr>
        <w:t xml:space="preserve"> r. poz. </w:t>
      </w:r>
      <w:r w:rsidR="00142B13">
        <w:rPr>
          <w:rFonts w:asciiTheme="minorHAnsi" w:hAnsiTheme="minorHAnsi" w:cstheme="minorHAnsi"/>
          <w:sz w:val="22"/>
          <w:szCs w:val="22"/>
        </w:rPr>
        <w:t>2082</w:t>
      </w:r>
      <w:r w:rsidR="00327138">
        <w:rPr>
          <w:rFonts w:asciiTheme="minorHAnsi" w:hAnsiTheme="minorHAnsi" w:cstheme="minorHAnsi"/>
          <w:sz w:val="22"/>
          <w:szCs w:val="22"/>
        </w:rPr>
        <w:t>)</w:t>
      </w:r>
      <w:r w:rsidR="00D402C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Dane osobowe mogą być udostępniane innym podmiotom, uprawnionym do ich otrzymania na podstawie obowiązujących przepisów prawa, tj. Urzędowi gminy, zgodnym z miejscem zamieszkania dziecka, a ponadto odbiorcom danych w rozumieniu przepisów o ochronie danych osobowym, tj. podmiotom świadczącym usługi pocztowe, kurierskie, usługi informatyczne. Dane osobowe nie będą przekazywane do państw trzecich, na podstawie szczególnych regulacji prawnych, w tym umów międzynarodowych. </w:t>
      </w:r>
    </w:p>
    <w:p w14:paraId="534F0D4C" w14:textId="22A5A2B8" w:rsidR="00773DA8" w:rsidRDefault="00773DA8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Dane osobowe będą przechowywane zgodnie z przepisami ustawy z dnia 14 lipca 1983 r. o narodowym zasobie archiwalnym i archiwach</w:t>
      </w:r>
      <w:r w:rsidR="007C4699" w:rsidRPr="007C4699">
        <w:rPr>
          <w:rFonts w:asciiTheme="minorHAnsi" w:hAnsiTheme="minorHAnsi" w:cstheme="minorHAnsi"/>
          <w:sz w:val="20"/>
          <w:szCs w:val="20"/>
        </w:rPr>
        <w:t xml:space="preserve"> </w:t>
      </w:r>
      <w:r w:rsidR="007C4699" w:rsidRPr="007C4699">
        <w:rPr>
          <w:rFonts w:asciiTheme="minorHAnsi" w:hAnsiTheme="minorHAnsi" w:cstheme="minorHAnsi"/>
          <w:sz w:val="22"/>
          <w:szCs w:val="22"/>
        </w:rPr>
        <w:t>(Dz. U. z 2020 r. poz. 164)</w:t>
      </w:r>
      <w:r>
        <w:rPr>
          <w:rFonts w:ascii="Calibri" w:hAnsi="Calibri" w:cs="Calibri"/>
          <w:color w:val="000000"/>
          <w:sz w:val="22"/>
          <w:szCs w:val="22"/>
        </w:rPr>
        <w:t xml:space="preserve"> tj. przez okres 5 lat. </w:t>
      </w:r>
    </w:p>
    <w:p w14:paraId="1ABDF840" w14:textId="77777777" w:rsidR="00773DA8" w:rsidRDefault="00773DA8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związku z przetwarzaniem danych osobowych posiada Pani/Pan prawo do:</w:t>
      </w:r>
    </w:p>
    <w:p w14:paraId="04E96859" w14:textId="77777777" w:rsidR="00773DA8" w:rsidRDefault="00773DA8">
      <w:pPr>
        <w:numPr>
          <w:ilvl w:val="1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dostępu do treści swoich danych, na podstawie art. 15 ogólnego rozporządzenia;</w:t>
      </w:r>
    </w:p>
    <w:p w14:paraId="0954E18C" w14:textId="77777777" w:rsidR="00773DA8" w:rsidRDefault="00773DA8">
      <w:pPr>
        <w:numPr>
          <w:ilvl w:val="1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sprostowania danych, na podstawie art. 16 ogólnego rozporządzenia;</w:t>
      </w:r>
    </w:p>
    <w:p w14:paraId="185D68B7" w14:textId="77777777" w:rsidR="00773DA8" w:rsidRDefault="00773DA8">
      <w:pPr>
        <w:numPr>
          <w:ilvl w:val="1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usunięcia danych, na podstawie art. 17 ogólnego rozporządzenia;</w:t>
      </w:r>
    </w:p>
    <w:p w14:paraId="5286F871" w14:textId="77777777" w:rsidR="00773DA8" w:rsidRDefault="00773DA8">
      <w:pPr>
        <w:numPr>
          <w:ilvl w:val="1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ograniczenia przetwarzania, na podstawie art. 18 ogólnego rozporządzenia;</w:t>
      </w:r>
    </w:p>
    <w:p w14:paraId="1EF5D73A" w14:textId="77777777" w:rsidR="00773DA8" w:rsidRDefault="00773DA8">
      <w:pPr>
        <w:numPr>
          <w:ilvl w:val="1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przenoszenia danych, na podstawie art. 20 ogólnego rozporządzenia;</w:t>
      </w:r>
    </w:p>
    <w:p w14:paraId="584E8D2F" w14:textId="77777777" w:rsidR="00773DA8" w:rsidRDefault="00773DA8">
      <w:pPr>
        <w:numPr>
          <w:ilvl w:val="1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wniesienia sprzeciwu, na podstawie art. 21 ogólnego rozporządzenia</w:t>
      </w:r>
    </w:p>
    <w:p w14:paraId="588B17FE" w14:textId="77777777" w:rsidR="00773DA8" w:rsidRDefault="00773DA8">
      <w:pPr>
        <w:spacing w:after="0"/>
        <w:ind w:left="6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Prawa te są wykonywane przez Panią/Pana również względem tych osób, w stosunku do których sprawowana jest prawna opieka.  </w:t>
      </w:r>
    </w:p>
    <w:p w14:paraId="6B2455E5" w14:textId="77777777" w:rsidR="00773DA8" w:rsidRDefault="00773DA8">
      <w:pPr>
        <w:numPr>
          <w:ilvl w:val="0"/>
          <w:numId w:val="7"/>
        </w:numPr>
        <w:spacing w:after="0" w:line="240" w:lineRule="auto"/>
        <w:ind w:left="6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C001E3C" w14:textId="77777777" w:rsidR="00773DA8" w:rsidRDefault="00773DA8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Dane nie będą przetwarzane w sposób zautomatyzowany, w tym również w formie profilowania.</w:t>
      </w:r>
    </w:p>
    <w:p w14:paraId="5B94E14D" w14:textId="77777777" w:rsidR="00773DA8" w:rsidRDefault="00773DA8">
      <w:pPr>
        <w:rPr>
          <w:sz w:val="16"/>
          <w:szCs w:val="16"/>
        </w:rPr>
      </w:pPr>
    </w:p>
    <w:p w14:paraId="79942A66" w14:textId="6A3938DA" w:rsidR="00773DA8" w:rsidRDefault="006F4298" w:rsidP="006F42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bookmarkStart w:id="1" w:name="_Hlk24465002"/>
      <w:r>
        <w:rPr>
          <w:sz w:val="16"/>
          <w:szCs w:val="16"/>
        </w:rPr>
        <w:t xml:space="preserve">      Łódź, dn. </w:t>
      </w:r>
      <w:r w:rsidR="00A43F2D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="007C4699">
        <w:rPr>
          <w:sz w:val="16"/>
          <w:szCs w:val="16"/>
        </w:rPr>
        <w:t>0</w:t>
      </w:r>
      <w:r w:rsidR="00FD60FA">
        <w:rPr>
          <w:sz w:val="16"/>
          <w:szCs w:val="16"/>
        </w:rPr>
        <w:t>9</w:t>
      </w:r>
      <w:r>
        <w:rPr>
          <w:sz w:val="16"/>
          <w:szCs w:val="16"/>
        </w:rPr>
        <w:t>.20</w:t>
      </w:r>
      <w:r w:rsidR="007C4699">
        <w:rPr>
          <w:sz w:val="16"/>
          <w:szCs w:val="16"/>
        </w:rPr>
        <w:t>2</w:t>
      </w:r>
      <w:r w:rsidR="002A5DC6">
        <w:rPr>
          <w:sz w:val="16"/>
          <w:szCs w:val="16"/>
        </w:rPr>
        <w:t>3</w:t>
      </w:r>
      <w:r>
        <w:rPr>
          <w:sz w:val="16"/>
          <w:szCs w:val="16"/>
        </w:rPr>
        <w:t>r</w:t>
      </w:r>
      <w:r w:rsidR="00773DA8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</w:t>
      </w:r>
      <w:r w:rsidR="00773DA8">
        <w:rPr>
          <w:sz w:val="16"/>
          <w:szCs w:val="16"/>
        </w:rPr>
        <w:t xml:space="preserve">     </w:t>
      </w:r>
      <w:bookmarkEnd w:id="1"/>
      <w:r w:rsidR="00773DA8">
        <w:rPr>
          <w:sz w:val="16"/>
          <w:szCs w:val="16"/>
        </w:rPr>
        <w:t>…………………………………….</w:t>
      </w:r>
    </w:p>
    <w:p w14:paraId="442B8CAE" w14:textId="71CC2CB7" w:rsidR="00773DA8" w:rsidRDefault="00FD60FA" w:rsidP="00FD60FA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773DA8">
        <w:rPr>
          <w:sz w:val="16"/>
          <w:szCs w:val="16"/>
        </w:rPr>
        <w:t xml:space="preserve"> (podpis rodzica / opiekuna)</w:t>
      </w:r>
    </w:p>
    <w:sectPr w:rsidR="00773DA8" w:rsidSect="00773DA8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5464" w14:textId="77777777" w:rsidR="00FA6C9B" w:rsidRDefault="00FA6C9B">
      <w:pPr>
        <w:spacing w:after="0" w:line="240" w:lineRule="auto"/>
      </w:pPr>
      <w:r>
        <w:separator/>
      </w:r>
    </w:p>
  </w:endnote>
  <w:endnote w:type="continuationSeparator" w:id="0">
    <w:p w14:paraId="3DB689A8" w14:textId="77777777" w:rsidR="00FA6C9B" w:rsidRDefault="00FA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FB51" w14:textId="77777777" w:rsidR="00FA6C9B" w:rsidRDefault="00FA6C9B">
      <w:pPr>
        <w:spacing w:after="0" w:line="240" w:lineRule="auto"/>
      </w:pPr>
      <w:r>
        <w:separator/>
      </w:r>
    </w:p>
  </w:footnote>
  <w:footnote w:type="continuationSeparator" w:id="0">
    <w:p w14:paraId="2D9F6A17" w14:textId="77777777" w:rsidR="00FA6C9B" w:rsidRDefault="00FA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2A1"/>
    <w:multiLevelType w:val="multilevel"/>
    <w:tmpl w:val="06924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F567D32"/>
    <w:multiLevelType w:val="multilevel"/>
    <w:tmpl w:val="8FB0C7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641011B5"/>
    <w:multiLevelType w:val="hybridMultilevel"/>
    <w:tmpl w:val="FCC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D134D83"/>
    <w:multiLevelType w:val="multilevel"/>
    <w:tmpl w:val="0454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70D86228"/>
    <w:multiLevelType w:val="hybridMultilevel"/>
    <w:tmpl w:val="43C43BB2"/>
    <w:lvl w:ilvl="0" w:tplc="5A8ADF7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7A3047A"/>
    <w:multiLevelType w:val="multilevel"/>
    <w:tmpl w:val="FBFE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 w16cid:durableId="803160694">
    <w:abstractNumId w:val="4"/>
  </w:num>
  <w:num w:numId="2" w16cid:durableId="828790558">
    <w:abstractNumId w:val="6"/>
  </w:num>
  <w:num w:numId="3" w16cid:durableId="1352536023">
    <w:abstractNumId w:val="0"/>
  </w:num>
  <w:num w:numId="4" w16cid:durableId="725956738">
    <w:abstractNumId w:val="1"/>
  </w:num>
  <w:num w:numId="5" w16cid:durableId="13504500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8100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7177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A8"/>
    <w:rsid w:val="000438AD"/>
    <w:rsid w:val="00142B13"/>
    <w:rsid w:val="00190C27"/>
    <w:rsid w:val="001B173F"/>
    <w:rsid w:val="00244546"/>
    <w:rsid w:val="002A0B6B"/>
    <w:rsid w:val="002A5DC6"/>
    <w:rsid w:val="002D25D4"/>
    <w:rsid w:val="002E5E65"/>
    <w:rsid w:val="00327138"/>
    <w:rsid w:val="003828E2"/>
    <w:rsid w:val="003B4EEF"/>
    <w:rsid w:val="004064CB"/>
    <w:rsid w:val="00421132"/>
    <w:rsid w:val="00493C18"/>
    <w:rsid w:val="004E17EC"/>
    <w:rsid w:val="00544431"/>
    <w:rsid w:val="005608E3"/>
    <w:rsid w:val="00596190"/>
    <w:rsid w:val="005E05D5"/>
    <w:rsid w:val="00621F07"/>
    <w:rsid w:val="006300BA"/>
    <w:rsid w:val="00664482"/>
    <w:rsid w:val="00694F4B"/>
    <w:rsid w:val="00697C1C"/>
    <w:rsid w:val="006D79CE"/>
    <w:rsid w:val="006F4298"/>
    <w:rsid w:val="006F4D12"/>
    <w:rsid w:val="00725B9E"/>
    <w:rsid w:val="00755516"/>
    <w:rsid w:val="0077289B"/>
    <w:rsid w:val="00773DA8"/>
    <w:rsid w:val="007C4699"/>
    <w:rsid w:val="00810CB7"/>
    <w:rsid w:val="00817786"/>
    <w:rsid w:val="008C2B25"/>
    <w:rsid w:val="009372B8"/>
    <w:rsid w:val="009448D2"/>
    <w:rsid w:val="00A30EC0"/>
    <w:rsid w:val="00A43F2D"/>
    <w:rsid w:val="00A8105F"/>
    <w:rsid w:val="00A8203E"/>
    <w:rsid w:val="00AD4ACA"/>
    <w:rsid w:val="00B61424"/>
    <w:rsid w:val="00B839DE"/>
    <w:rsid w:val="00BC73DF"/>
    <w:rsid w:val="00C25E3B"/>
    <w:rsid w:val="00C64AE7"/>
    <w:rsid w:val="00C82934"/>
    <w:rsid w:val="00CE4B52"/>
    <w:rsid w:val="00D402C2"/>
    <w:rsid w:val="00DF5078"/>
    <w:rsid w:val="00E26F91"/>
    <w:rsid w:val="00E60FB7"/>
    <w:rsid w:val="00E76069"/>
    <w:rsid w:val="00E8466E"/>
    <w:rsid w:val="00EE1205"/>
    <w:rsid w:val="00EE4F33"/>
    <w:rsid w:val="00F90087"/>
    <w:rsid w:val="00FA6C9B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434EE"/>
  <w15:docId w15:val="{89F6B12E-3EAF-4A89-BD6B-D48EB0D4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7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customStyle="1" w:styleId="tabulatory">
    <w:name w:val="tabulatory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lang w:eastAsia="pl-PL"/>
    </w:rPr>
  </w:style>
  <w:style w:type="paragraph" w:customStyle="1" w:styleId="inline-center">
    <w:name w:val="inline-center"/>
    <w:basedOn w:val="Normalny"/>
    <w:uiPriority w:val="99"/>
    <w:pPr>
      <w:spacing w:before="100" w:beforeAutospacing="1" w:after="100" w:afterAutospacing="1" w:line="240" w:lineRule="auto"/>
    </w:pPr>
    <w:rPr>
      <w:lang w:eastAsia="pl-PL"/>
    </w:rPr>
  </w:style>
  <w:style w:type="character" w:styleId="Pogrubienie">
    <w:name w:val="Strong"/>
    <w:uiPriority w:val="99"/>
    <w:qFormat/>
    <w:rPr>
      <w:b/>
      <w:bCs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after="160" w:line="259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Calibr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551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D79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D79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km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kberczak-lato</dc:creator>
  <cp:keywords/>
  <dc:description/>
  <cp:lastModifiedBy>Joanna Masternak-Bógdoł</cp:lastModifiedBy>
  <cp:revision>7</cp:revision>
  <cp:lastPrinted>2021-09-01T05:23:00Z</cp:lastPrinted>
  <dcterms:created xsi:type="dcterms:W3CDTF">2023-07-10T07:04:00Z</dcterms:created>
  <dcterms:modified xsi:type="dcterms:W3CDTF">2023-08-25T06:13:00Z</dcterms:modified>
</cp:coreProperties>
</file>